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CB" w:rsidRPr="002E71CB" w:rsidRDefault="002E71CB" w:rsidP="007518E5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2E71CB">
        <w:rPr>
          <w:rFonts w:ascii="Times New Roman" w:eastAsia="標楷體" w:hAnsi="Times New Roman" w:cs="Times New Roman" w:hint="eastAsia"/>
          <w:sz w:val="32"/>
          <w:szCs w:val="32"/>
        </w:rPr>
        <w:t>佛教慈濟醫療財團法人台北慈濟醫院人體試驗審查委員會</w:t>
      </w:r>
    </w:p>
    <w:p w:rsidR="000B47D3" w:rsidRPr="002E71CB" w:rsidRDefault="002E71CB" w:rsidP="007518E5">
      <w:pPr>
        <w:jc w:val="center"/>
        <w:rPr>
          <w:rFonts w:ascii="Times New Roman" w:eastAsia="標楷體" w:hAnsi="Times New Roman" w:cs="Times New Roman"/>
          <w:sz w:val="28"/>
          <w:szCs w:val="32"/>
        </w:rPr>
      </w:pPr>
      <w:r w:rsidRPr="002E71CB">
        <w:rPr>
          <w:rFonts w:ascii="Times New Roman" w:eastAsia="標楷體" w:hAnsi="Times New Roman" w:cs="Times New Roman" w:hint="eastAsia"/>
          <w:sz w:val="28"/>
          <w:szCs w:val="32"/>
        </w:rPr>
        <w:t>受試者保護諮詢暨</w:t>
      </w:r>
      <w:proofErr w:type="spellStart"/>
      <w:r w:rsidR="007518E5" w:rsidRPr="002E71CB">
        <w:rPr>
          <w:rFonts w:ascii="Times New Roman" w:eastAsia="標楷體" w:hAnsi="Times New Roman" w:cs="Times New Roman"/>
          <w:sz w:val="28"/>
          <w:szCs w:val="32"/>
        </w:rPr>
        <w:t>iIRB</w:t>
      </w:r>
      <w:proofErr w:type="spellEnd"/>
      <w:r w:rsidR="007518E5" w:rsidRPr="002E71CB">
        <w:rPr>
          <w:rFonts w:ascii="Times New Roman" w:eastAsia="標楷體" w:hAnsi="Times New Roman" w:cs="Times New Roman"/>
          <w:sz w:val="28"/>
          <w:szCs w:val="32"/>
        </w:rPr>
        <w:t>線上作業系統</w:t>
      </w:r>
      <w:r w:rsidR="00831CE5">
        <w:rPr>
          <w:rFonts w:ascii="Times New Roman" w:eastAsia="標楷體" w:hAnsi="Times New Roman" w:cs="Times New Roman" w:hint="eastAsia"/>
          <w:sz w:val="28"/>
          <w:szCs w:val="32"/>
        </w:rPr>
        <w:t>教學紀錄</w:t>
      </w:r>
      <w:r w:rsidR="007518E5" w:rsidRPr="002E71CB">
        <w:rPr>
          <w:rFonts w:ascii="Times New Roman" w:eastAsia="標楷體" w:hAnsi="Times New Roman" w:cs="Times New Roman"/>
          <w:sz w:val="28"/>
          <w:szCs w:val="32"/>
        </w:rPr>
        <w:t>單</w:t>
      </w:r>
    </w:p>
    <w:tbl>
      <w:tblPr>
        <w:tblStyle w:val="a3"/>
        <w:tblW w:w="0" w:type="auto"/>
        <w:tblInd w:w="553" w:type="dxa"/>
        <w:tblLook w:val="04A0" w:firstRow="1" w:lastRow="0" w:firstColumn="1" w:lastColumn="0" w:noHBand="0" w:noVBand="1"/>
      </w:tblPr>
      <w:tblGrid>
        <w:gridCol w:w="1844"/>
        <w:gridCol w:w="3118"/>
        <w:gridCol w:w="1297"/>
        <w:gridCol w:w="2794"/>
      </w:tblGrid>
      <w:tr w:rsidR="005A4501" w:rsidRPr="007518E5" w:rsidTr="00831CE5">
        <w:trPr>
          <w:trHeight w:val="533"/>
        </w:trPr>
        <w:tc>
          <w:tcPr>
            <w:tcW w:w="1844" w:type="dxa"/>
            <w:vAlign w:val="center"/>
          </w:tcPr>
          <w:p w:rsidR="005A4501" w:rsidRPr="007518E5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</w:t>
            </w:r>
          </w:p>
        </w:tc>
        <w:tc>
          <w:tcPr>
            <w:tcW w:w="3118" w:type="dxa"/>
            <w:vAlign w:val="center"/>
          </w:tcPr>
          <w:p w:rsidR="005A4501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5A4501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518E5">
              <w:rPr>
                <w:rFonts w:ascii="Times New Roman" w:eastAsia="標楷體" w:hAnsi="Times New Roman" w:cs="Times New Roman" w:hint="eastAsia"/>
                <w:szCs w:val="24"/>
              </w:rPr>
              <w:t>日期</w:t>
            </w:r>
          </w:p>
        </w:tc>
        <w:tc>
          <w:tcPr>
            <w:tcW w:w="2794" w:type="dxa"/>
            <w:vAlign w:val="center"/>
          </w:tcPr>
          <w:p w:rsidR="005A4501" w:rsidRDefault="00C152D6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5A4501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5A4501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5A4501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</w:p>
        </w:tc>
      </w:tr>
      <w:tr w:rsidR="005A4501" w:rsidRPr="007518E5" w:rsidTr="00831CE5">
        <w:trPr>
          <w:trHeight w:val="375"/>
        </w:trPr>
        <w:tc>
          <w:tcPr>
            <w:tcW w:w="1844" w:type="dxa"/>
            <w:vAlign w:val="center"/>
          </w:tcPr>
          <w:p w:rsidR="005A4501" w:rsidRPr="007518E5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  <w:r w:rsidR="001A0E68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1A0E68">
              <w:rPr>
                <w:rFonts w:ascii="Times New Roman" w:eastAsia="標楷體" w:hAnsi="Times New Roman" w:cs="Times New Roman" w:hint="eastAsia"/>
                <w:szCs w:val="24"/>
              </w:rPr>
              <w:t>諮詢人</w:t>
            </w:r>
          </w:p>
        </w:tc>
        <w:tc>
          <w:tcPr>
            <w:tcW w:w="3118" w:type="dxa"/>
            <w:vAlign w:val="center"/>
          </w:tcPr>
          <w:p w:rsidR="005A4501" w:rsidRPr="007518E5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97" w:type="dxa"/>
            <w:vAlign w:val="center"/>
          </w:tcPr>
          <w:p w:rsidR="005A4501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聯絡分機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簡碼</w:t>
            </w:r>
          </w:p>
        </w:tc>
        <w:tc>
          <w:tcPr>
            <w:tcW w:w="2794" w:type="dxa"/>
            <w:vAlign w:val="center"/>
          </w:tcPr>
          <w:p w:rsidR="005A4501" w:rsidRPr="007518E5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A4501" w:rsidRPr="007518E5" w:rsidTr="00831CE5">
        <w:trPr>
          <w:trHeight w:val="1539"/>
        </w:trPr>
        <w:tc>
          <w:tcPr>
            <w:tcW w:w="1844" w:type="dxa"/>
            <w:tcBorders>
              <w:bottom w:val="thinThickSmallGap" w:sz="24" w:space="0" w:color="auto"/>
            </w:tcBorders>
            <w:vAlign w:val="center"/>
          </w:tcPr>
          <w:p w:rsidR="005A4501" w:rsidRDefault="005A4501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希望學習內容</w:t>
            </w:r>
          </w:p>
        </w:tc>
        <w:tc>
          <w:tcPr>
            <w:tcW w:w="7209" w:type="dxa"/>
            <w:gridSpan w:val="3"/>
            <w:tcBorders>
              <w:bottom w:val="thinThickSmallGap" w:sz="24" w:space="0" w:color="auto"/>
            </w:tcBorders>
            <w:vAlign w:val="bottom"/>
          </w:tcPr>
          <w:p w:rsidR="005A4501" w:rsidRDefault="005A4501" w:rsidP="005A4501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iIRB</w:t>
            </w:r>
            <w:proofErr w:type="spellEnd"/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作業系統操作</w:t>
            </w:r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新案申請程序</w:t>
            </w:r>
          </w:p>
          <w:p w:rsidR="005A4501" w:rsidRDefault="005A4501" w:rsidP="005A4501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iIRB</w:t>
            </w:r>
            <w:proofErr w:type="spellEnd"/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作業系統操作</w:t>
            </w:r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期中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結案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變更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偏差</w:t>
            </w:r>
            <w:r w:rsidRPr="00324A4C">
              <w:rPr>
                <w:rFonts w:ascii="Times New Roman" w:eastAsia="標楷體" w:hAnsi="Times New Roman" w:cs="Times New Roman" w:hint="eastAsia"/>
                <w:szCs w:val="24"/>
              </w:rPr>
              <w:t>申請程序</w:t>
            </w:r>
          </w:p>
          <w:p w:rsidR="00402A6F" w:rsidRDefault="00402A6F" w:rsidP="005A4501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IRB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表單填寫</w:t>
            </w:r>
          </w:p>
          <w:p w:rsidR="00B14E43" w:rsidRDefault="00B14E43" w:rsidP="005A4501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研究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倫理</w:t>
            </w:r>
            <w:r w:rsidR="002E71CB">
              <w:rPr>
                <w:rFonts w:ascii="Times New Roman" w:eastAsia="標楷體" w:hAnsi="Times New Roman" w:cs="Times New Roman" w:hint="eastAsia"/>
                <w:szCs w:val="24"/>
              </w:rPr>
              <w:t>暨受試</w:t>
            </w:r>
            <w:proofErr w:type="gramEnd"/>
            <w:r w:rsidR="002E71CB">
              <w:rPr>
                <w:rFonts w:ascii="Times New Roman" w:eastAsia="標楷體" w:hAnsi="Times New Roman" w:cs="Times New Roman" w:hint="eastAsia"/>
                <w:szCs w:val="24"/>
              </w:rPr>
              <w:t>者保護相關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諮詢</w:t>
            </w:r>
          </w:p>
          <w:p w:rsidR="005A4501" w:rsidRDefault="005A4501" w:rsidP="005A4501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其他，請說明您的問題為何</w:t>
            </w:r>
          </w:p>
          <w:p w:rsidR="005A4501" w:rsidRPr="00900ECF" w:rsidRDefault="00900ECF" w:rsidP="005A4501">
            <w:pPr>
              <w:pStyle w:val="a4"/>
              <w:ind w:leftChars="0" w:left="36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                                       </w:t>
            </w:r>
          </w:p>
        </w:tc>
      </w:tr>
      <w:tr w:rsidR="005A4501" w:rsidRPr="007518E5" w:rsidTr="00831CE5">
        <w:trPr>
          <w:trHeight w:val="8642"/>
        </w:trPr>
        <w:tc>
          <w:tcPr>
            <w:tcW w:w="1844" w:type="dxa"/>
            <w:tcBorders>
              <w:top w:val="thinThickSmallGap" w:sz="24" w:space="0" w:color="auto"/>
            </w:tcBorders>
            <w:vAlign w:val="center"/>
          </w:tcPr>
          <w:p w:rsidR="002E71CB" w:rsidRDefault="002E71CB" w:rsidP="005A450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IRB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人員</w:t>
            </w:r>
          </w:p>
          <w:p w:rsidR="005A4501" w:rsidRDefault="002E71CB" w:rsidP="002E71C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備註欄位</w:t>
            </w:r>
          </w:p>
        </w:tc>
        <w:tc>
          <w:tcPr>
            <w:tcW w:w="7209" w:type="dxa"/>
            <w:gridSpan w:val="3"/>
            <w:tcBorders>
              <w:top w:val="thinThickSmallGap" w:sz="24" w:space="0" w:color="auto"/>
            </w:tcBorders>
          </w:tcPr>
          <w:p w:rsidR="005A4501" w:rsidRPr="002E71CB" w:rsidRDefault="002E71CB" w:rsidP="005A4501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E71CB">
              <w:rPr>
                <w:rFonts w:ascii="標楷體" w:eastAsia="標楷體" w:hAnsi="標楷體" w:cs="Times New Roman" w:hint="eastAsia"/>
                <w:sz w:val="28"/>
                <w:szCs w:val="28"/>
              </w:rPr>
              <w:t>□現場諮詢  □電話諮詢</w:t>
            </w:r>
          </w:p>
          <w:p w:rsidR="002E71CB" w:rsidRPr="00324A4C" w:rsidRDefault="002E71CB" w:rsidP="005A4501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E71CB">
              <w:rPr>
                <w:rFonts w:ascii="標楷體" w:eastAsia="標楷體" w:hAnsi="標楷體" w:cs="Times New Roman" w:hint="eastAsia"/>
                <w:sz w:val="28"/>
                <w:szCs w:val="24"/>
              </w:rPr>
              <w:t>內容概述：</w:t>
            </w:r>
          </w:p>
        </w:tc>
      </w:tr>
    </w:tbl>
    <w:p w:rsidR="002E71CB" w:rsidRPr="005A5459" w:rsidRDefault="002E71CB" w:rsidP="005A5459">
      <w:pPr>
        <w:wordWrap w:val="0"/>
        <w:spacing w:line="360" w:lineRule="auto"/>
        <w:ind w:right="140"/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新細明體" w:eastAsia="新細明體" w:hAnsi="新細明體" w:cs="新細明體" w:hint="eastAsia"/>
          <w:color w:val="0033CC"/>
          <w:szCs w:val="24"/>
        </w:rPr>
        <w:t xml:space="preserve">                                   </w:t>
      </w:r>
      <w:r w:rsidRPr="002E71CB">
        <w:rPr>
          <w:rFonts w:ascii="Times New Roman" w:eastAsia="標楷體" w:hAnsi="Times New Roman" w:cs="Times New Roman" w:hint="eastAsia"/>
          <w:color w:val="0033CC"/>
          <w:szCs w:val="24"/>
        </w:rPr>
        <w:t xml:space="preserve">  </w:t>
      </w:r>
    </w:p>
    <w:sectPr w:rsidR="002E71CB" w:rsidRPr="005A5459" w:rsidSect="00971F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D8" w:rsidRDefault="008D07D8" w:rsidP="00402A6F">
      <w:r>
        <w:separator/>
      </w:r>
    </w:p>
  </w:endnote>
  <w:endnote w:type="continuationSeparator" w:id="0">
    <w:p w:rsidR="008D07D8" w:rsidRDefault="008D07D8" w:rsidP="0040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D" w:rsidRDefault="00DF3EA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D97" w:rsidRPr="00DF3EAD" w:rsidRDefault="00472D97" w:rsidP="00DF3EA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D" w:rsidRDefault="00DF3E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D8" w:rsidRDefault="008D07D8" w:rsidP="00402A6F">
      <w:r>
        <w:separator/>
      </w:r>
    </w:p>
  </w:footnote>
  <w:footnote w:type="continuationSeparator" w:id="0">
    <w:p w:rsidR="008D07D8" w:rsidRDefault="008D07D8" w:rsidP="00402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D" w:rsidRDefault="00DF3EA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D" w:rsidRDefault="00DF3EAD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EAD" w:rsidRDefault="00DF3E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171E5"/>
    <w:multiLevelType w:val="hybridMultilevel"/>
    <w:tmpl w:val="813660A6"/>
    <w:lvl w:ilvl="0" w:tplc="187813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E5"/>
    <w:rsid w:val="000B47D3"/>
    <w:rsid w:val="001A0E68"/>
    <w:rsid w:val="00290967"/>
    <w:rsid w:val="002B562B"/>
    <w:rsid w:val="002E71CB"/>
    <w:rsid w:val="002F7124"/>
    <w:rsid w:val="00324A4C"/>
    <w:rsid w:val="00402A6F"/>
    <w:rsid w:val="00472D97"/>
    <w:rsid w:val="005A4501"/>
    <w:rsid w:val="005A5459"/>
    <w:rsid w:val="00637178"/>
    <w:rsid w:val="00687DBA"/>
    <w:rsid w:val="006E0B58"/>
    <w:rsid w:val="007518E5"/>
    <w:rsid w:val="007F10C7"/>
    <w:rsid w:val="00831CE5"/>
    <w:rsid w:val="008D07D8"/>
    <w:rsid w:val="00900ECF"/>
    <w:rsid w:val="00971FBE"/>
    <w:rsid w:val="00A140B9"/>
    <w:rsid w:val="00B14E43"/>
    <w:rsid w:val="00B33B8A"/>
    <w:rsid w:val="00BE61EF"/>
    <w:rsid w:val="00C152D6"/>
    <w:rsid w:val="00C867BA"/>
    <w:rsid w:val="00C934AF"/>
    <w:rsid w:val="00CA4D89"/>
    <w:rsid w:val="00CA623A"/>
    <w:rsid w:val="00D37099"/>
    <w:rsid w:val="00DE2F13"/>
    <w:rsid w:val="00DF3EAD"/>
    <w:rsid w:val="00E37608"/>
    <w:rsid w:val="00F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A4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2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2A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2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2A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A4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02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2A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2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2A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TP3G03969</cp:lastModifiedBy>
  <cp:revision>9</cp:revision>
  <cp:lastPrinted>2023-08-24T09:04:00Z</cp:lastPrinted>
  <dcterms:created xsi:type="dcterms:W3CDTF">2023-05-31T06:04:00Z</dcterms:created>
  <dcterms:modified xsi:type="dcterms:W3CDTF">2026-08-04T04:59:00Z</dcterms:modified>
</cp:coreProperties>
</file>